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28B8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8A2387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B3334E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6C6772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65F8F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B21244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1D4F95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81271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78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2026-07-10T00:38:51Z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